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4B5F" w14:textId="77777777" w:rsidR="00DB4871" w:rsidRPr="00DB4871" w:rsidRDefault="00DB4871" w:rsidP="00DB4871">
      <w:pPr>
        <w:rPr>
          <w:b/>
          <w:bCs/>
          <w:sz w:val="40"/>
          <w:szCs w:val="40"/>
        </w:rPr>
      </w:pPr>
      <w:r w:rsidRPr="00DB4871">
        <w:rPr>
          <w:b/>
          <w:bCs/>
          <w:sz w:val="40"/>
          <w:szCs w:val="40"/>
        </w:rPr>
        <w:t>Notice to Stop Work</w:t>
      </w:r>
    </w:p>
    <w:p w14:paraId="719F58DF" w14:textId="77777777" w:rsidR="00DB4871" w:rsidRPr="00DB4871" w:rsidRDefault="00DB4871" w:rsidP="00DB4871">
      <w:r w:rsidRPr="00DB4871">
        <w:rPr>
          <w:b/>
          <w:bCs/>
        </w:rPr>
        <w:t>(From Employer to Contractor)</w:t>
      </w:r>
      <w:r w:rsidRPr="00DB4871">
        <w:br/>
      </w:r>
      <w:r w:rsidRPr="00DB4871">
        <w:rPr>
          <w:b/>
          <w:bCs/>
        </w:rPr>
        <w:t>Subject:</w:t>
      </w:r>
      <w:r w:rsidRPr="00DB4871">
        <w:t xml:space="preserve"> Notice to Stop Work – Immediate Action Required</w:t>
      </w:r>
    </w:p>
    <w:p w14:paraId="0921494B" w14:textId="77777777" w:rsidR="00DB4871" w:rsidRPr="00DB4871" w:rsidRDefault="00DB4871" w:rsidP="00DB4871">
      <w:r w:rsidRPr="00DB4871">
        <w:rPr>
          <w:b/>
          <w:bCs/>
        </w:rPr>
        <w:t>To:</w:t>
      </w:r>
      <w:r w:rsidRPr="00DB4871">
        <w:t xml:space="preserve"> [Contractor's Name]</w:t>
      </w:r>
      <w:r w:rsidRPr="00DB4871">
        <w:br/>
      </w:r>
      <w:r w:rsidRPr="00DB4871">
        <w:rPr>
          <w:b/>
          <w:bCs/>
        </w:rPr>
        <w:t>From:</w:t>
      </w:r>
      <w:r w:rsidRPr="00DB4871">
        <w:t xml:space="preserve"> [Employer's Name]</w:t>
      </w:r>
      <w:r w:rsidRPr="00DB4871">
        <w:br/>
      </w:r>
      <w:r w:rsidRPr="00DB4871">
        <w:rPr>
          <w:b/>
          <w:bCs/>
        </w:rPr>
        <w:t>Date:</w:t>
      </w:r>
      <w:r w:rsidRPr="00DB4871">
        <w:t xml:space="preserve"> [Date]</w:t>
      </w:r>
    </w:p>
    <w:p w14:paraId="5D057379" w14:textId="77777777" w:rsidR="00DB4871" w:rsidRPr="00DB4871" w:rsidRDefault="00DB4871" w:rsidP="00DB4871">
      <w:r w:rsidRPr="00DB4871">
        <w:t>Dear [Contractor's Name],</w:t>
      </w:r>
    </w:p>
    <w:p w14:paraId="352BCFC2" w14:textId="77777777" w:rsidR="00DB4871" w:rsidRPr="00DB4871" w:rsidRDefault="00DB4871" w:rsidP="00DB4871">
      <w:r w:rsidRPr="00DB4871">
        <w:t xml:space="preserve">We hereby formally instruct you to stop </w:t>
      </w:r>
      <w:proofErr w:type="gramStart"/>
      <w:r w:rsidRPr="00DB4871">
        <w:t>work</w:t>
      </w:r>
      <w:proofErr w:type="gramEnd"/>
      <w:r w:rsidRPr="00DB4871">
        <w:t xml:space="preserve"> on the [project name] project effective immediately due to [reason for stopping work, e.g., safety concerns, contractual non-compliance, regulatory issues].</w:t>
      </w:r>
    </w:p>
    <w:p w14:paraId="6CCE2768" w14:textId="77777777" w:rsidR="00DB4871" w:rsidRPr="00DB4871" w:rsidRDefault="00DB4871" w:rsidP="00DB4871">
      <w:r w:rsidRPr="00DB4871">
        <w:t>This decision is made in accordance with Clause [X] of our contract and will remain in effect until further notice. We will provide further instructions upon review of the situation. In the meantime, please ensure that the site is secured and that no further work is carried out without written approval.</w:t>
      </w:r>
    </w:p>
    <w:p w14:paraId="3BCAAA22" w14:textId="77777777" w:rsidR="00DB4871" w:rsidRPr="00DB4871" w:rsidRDefault="00DB4871" w:rsidP="00DB4871">
      <w:r w:rsidRPr="00DB4871">
        <w:t>Please acknowledge receipt of this notice and confirm compliance.</w:t>
      </w:r>
    </w:p>
    <w:p w14:paraId="68ED9CD0" w14:textId="77777777" w:rsidR="00DB4871" w:rsidRPr="00DB4871" w:rsidRDefault="00DB4871" w:rsidP="00DB4871">
      <w:r w:rsidRPr="00DB4871">
        <w:t>Sincerely,</w:t>
      </w:r>
      <w:r w:rsidRPr="00DB4871">
        <w:br/>
        <w:t>[Your Name/Your Position]</w:t>
      </w:r>
      <w:r w:rsidRPr="00DB4871">
        <w:br/>
        <w:t>[Your Contact Information]</w:t>
      </w:r>
    </w:p>
    <w:p w14:paraId="2897FD25" w14:textId="77777777" w:rsidR="00ED03E3" w:rsidRDefault="00ED03E3"/>
    <w:sectPr w:rsidR="00ED03E3" w:rsidSect="0054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71"/>
    <w:rsid w:val="004E1F55"/>
    <w:rsid w:val="004E5BF1"/>
    <w:rsid w:val="00546A81"/>
    <w:rsid w:val="005654F0"/>
    <w:rsid w:val="00B75393"/>
    <w:rsid w:val="00DB4871"/>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EB77"/>
  <w15:chartTrackingRefBased/>
  <w15:docId w15:val="{188C8BB9-A907-4C21-89E0-F4FE8AEF6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4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4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871"/>
    <w:rPr>
      <w:rFonts w:eastAsiaTheme="majorEastAsia" w:cstheme="majorBidi"/>
      <w:color w:val="272727" w:themeColor="text1" w:themeTint="D8"/>
    </w:rPr>
  </w:style>
  <w:style w:type="paragraph" w:styleId="Title">
    <w:name w:val="Title"/>
    <w:basedOn w:val="Normal"/>
    <w:next w:val="Normal"/>
    <w:link w:val="TitleChar"/>
    <w:uiPriority w:val="10"/>
    <w:qFormat/>
    <w:rsid w:val="00DB4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871"/>
    <w:pPr>
      <w:spacing w:before="160"/>
      <w:jc w:val="center"/>
    </w:pPr>
    <w:rPr>
      <w:i/>
      <w:iCs/>
      <w:color w:val="404040" w:themeColor="text1" w:themeTint="BF"/>
    </w:rPr>
  </w:style>
  <w:style w:type="character" w:customStyle="1" w:styleId="QuoteChar">
    <w:name w:val="Quote Char"/>
    <w:basedOn w:val="DefaultParagraphFont"/>
    <w:link w:val="Quote"/>
    <w:uiPriority w:val="29"/>
    <w:rsid w:val="00DB4871"/>
    <w:rPr>
      <w:i/>
      <w:iCs/>
      <w:color w:val="404040" w:themeColor="text1" w:themeTint="BF"/>
    </w:rPr>
  </w:style>
  <w:style w:type="paragraph" w:styleId="ListParagraph">
    <w:name w:val="List Paragraph"/>
    <w:basedOn w:val="Normal"/>
    <w:uiPriority w:val="34"/>
    <w:qFormat/>
    <w:rsid w:val="00DB4871"/>
    <w:pPr>
      <w:ind w:left="720"/>
      <w:contextualSpacing/>
    </w:pPr>
  </w:style>
  <w:style w:type="character" w:styleId="IntenseEmphasis">
    <w:name w:val="Intense Emphasis"/>
    <w:basedOn w:val="DefaultParagraphFont"/>
    <w:uiPriority w:val="21"/>
    <w:qFormat/>
    <w:rsid w:val="00DB4871"/>
    <w:rPr>
      <w:i/>
      <w:iCs/>
      <w:color w:val="0F4761" w:themeColor="accent1" w:themeShade="BF"/>
    </w:rPr>
  </w:style>
  <w:style w:type="paragraph" w:styleId="IntenseQuote">
    <w:name w:val="Intense Quote"/>
    <w:basedOn w:val="Normal"/>
    <w:next w:val="Normal"/>
    <w:link w:val="IntenseQuoteChar"/>
    <w:uiPriority w:val="30"/>
    <w:qFormat/>
    <w:rsid w:val="00DB4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871"/>
    <w:rPr>
      <w:i/>
      <w:iCs/>
      <w:color w:val="0F4761" w:themeColor="accent1" w:themeShade="BF"/>
    </w:rPr>
  </w:style>
  <w:style w:type="character" w:styleId="IntenseReference">
    <w:name w:val="Intense Reference"/>
    <w:basedOn w:val="DefaultParagraphFont"/>
    <w:uiPriority w:val="32"/>
    <w:qFormat/>
    <w:rsid w:val="00DB48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879839">
      <w:bodyDiv w:val="1"/>
      <w:marLeft w:val="0"/>
      <w:marRight w:val="0"/>
      <w:marTop w:val="0"/>
      <w:marBottom w:val="0"/>
      <w:divBdr>
        <w:top w:val="none" w:sz="0" w:space="0" w:color="auto"/>
        <w:left w:val="none" w:sz="0" w:space="0" w:color="auto"/>
        <w:bottom w:val="none" w:sz="0" w:space="0" w:color="auto"/>
        <w:right w:val="none" w:sz="0" w:space="0" w:color="auto"/>
      </w:divBdr>
    </w:div>
    <w:div w:id="21298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dcterms:created xsi:type="dcterms:W3CDTF">2025-03-12T22:31:00Z</dcterms:created>
  <dcterms:modified xsi:type="dcterms:W3CDTF">2025-03-12T22:32:00Z</dcterms:modified>
</cp:coreProperties>
</file>